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3555" w14:textId="7FC87B97" w:rsidR="00B65CCF" w:rsidRDefault="00B65CCF">
      <w:pPr>
        <w:rPr>
          <w:lang w:val="en-NZ"/>
        </w:rPr>
      </w:pPr>
      <w:r>
        <w:rPr>
          <w:lang w:val="en-NZ"/>
        </w:rPr>
        <w:t>Date: __________________________</w:t>
      </w:r>
    </w:p>
    <w:p w14:paraId="5DD0592D" w14:textId="77777777" w:rsidR="00B65CCF" w:rsidRDefault="00B65CCF">
      <w:pPr>
        <w:rPr>
          <w:lang w:val="en-NZ"/>
        </w:rPr>
      </w:pPr>
    </w:p>
    <w:p w14:paraId="3DFB5A5B" w14:textId="31AC04B2" w:rsidR="00B65CCF" w:rsidRDefault="00B65CCF">
      <w:pPr>
        <w:rPr>
          <w:lang w:val="en-NZ"/>
        </w:rPr>
      </w:pPr>
      <w:r>
        <w:rPr>
          <w:lang w:val="en-NZ"/>
        </w:rPr>
        <w:t>Dear neighbour,</w:t>
      </w:r>
    </w:p>
    <w:p w14:paraId="2CEA0F8D" w14:textId="77777777" w:rsidR="00B65CCF" w:rsidRDefault="00B65CCF">
      <w:pPr>
        <w:rPr>
          <w:lang w:val="en-NZ"/>
        </w:rPr>
      </w:pPr>
    </w:p>
    <w:p w14:paraId="43D2A9DD" w14:textId="375572ED" w:rsidR="00B65CCF" w:rsidRPr="00B65CCF" w:rsidRDefault="00B65CCF">
      <w:pPr>
        <w:rPr>
          <w:b/>
          <w:bCs/>
          <w:lang w:val="en-NZ"/>
        </w:rPr>
      </w:pPr>
      <w:r w:rsidRPr="00B65CCF">
        <w:rPr>
          <w:b/>
          <w:bCs/>
          <w:lang w:val="en-NZ"/>
        </w:rPr>
        <w:t>Re: Use of Audible Bird Scaring Device for Bird Control</w:t>
      </w:r>
    </w:p>
    <w:p w14:paraId="24B85641" w14:textId="77777777" w:rsidR="00B65CCF" w:rsidRDefault="00B65CCF" w:rsidP="00B65CCF">
      <w:pPr>
        <w:rPr>
          <w:b/>
          <w:bCs/>
        </w:rPr>
      </w:pPr>
    </w:p>
    <w:p w14:paraId="4DA003DC" w14:textId="09C0CE24" w:rsidR="00B65CCF" w:rsidRDefault="00B65CCF" w:rsidP="00B65CCF">
      <w:r>
        <w:t xml:space="preserve">This letter is to let you know that we are planning to use an audible bird scaring device as part of the bird control </w:t>
      </w:r>
      <w:proofErr w:type="spellStart"/>
      <w:r>
        <w:t>programme</w:t>
      </w:r>
      <w:proofErr w:type="spellEnd"/>
      <w:r>
        <w:t xml:space="preserve"> on our orchard located at </w:t>
      </w:r>
      <w:r w:rsidRPr="00AC12E3">
        <w:rPr>
          <w:i/>
          <w:iCs/>
        </w:rPr>
        <w:t>____</w:t>
      </w:r>
      <w:r w:rsidR="00AC12E3" w:rsidRPr="00AC12E3">
        <w:rPr>
          <w:i/>
          <w:iCs/>
        </w:rPr>
        <w:t>(orchard address)</w:t>
      </w:r>
      <w:r>
        <w:t xml:space="preserve">______________________. </w:t>
      </w:r>
    </w:p>
    <w:p w14:paraId="54AD838E" w14:textId="77777777" w:rsidR="00AC12E3" w:rsidRDefault="00AC12E3" w:rsidP="00B65CCF"/>
    <w:p w14:paraId="035BE92A" w14:textId="0D42BF31" w:rsidR="00B65CCF" w:rsidRDefault="00B65CCF" w:rsidP="00B65CCF">
      <w:r w:rsidRPr="00B65CCF">
        <w:t>The s</w:t>
      </w:r>
      <w:r w:rsidRPr="00B65CCF">
        <w:t xml:space="preserve">oft young buds and leaves </w:t>
      </w:r>
      <w:r w:rsidRPr="00B65CCF">
        <w:t xml:space="preserve">on our orchard </w:t>
      </w:r>
      <w:r w:rsidRPr="00B65CCF">
        <w:t>are an attractive food source for some birds in spring. Birds can destroy buds quickly and can cause extensive damage</w:t>
      </w:r>
      <w:r>
        <w:t xml:space="preserve"> with a significant impact on our ability to produce quality kiwifruit and make a living.  Having a</w:t>
      </w:r>
      <w:r w:rsidR="00AC12E3">
        <w:t xml:space="preserve">n effective </w:t>
      </w:r>
      <w:r>
        <w:t>bird control pro</w:t>
      </w:r>
      <w:proofErr w:type="spellStart"/>
      <w:r>
        <w:t>gramme</w:t>
      </w:r>
      <w:proofErr w:type="spellEnd"/>
      <w:r>
        <w:t xml:space="preserve"> in place is </w:t>
      </w:r>
      <w:r w:rsidR="00AC12E3">
        <w:t xml:space="preserve">an </w:t>
      </w:r>
      <w:r>
        <w:t>essential</w:t>
      </w:r>
      <w:r w:rsidR="00AC12E3">
        <w:t xml:space="preserve"> part of our orchard management</w:t>
      </w:r>
      <w:r w:rsidRPr="00B65CCF">
        <w:t>.</w:t>
      </w:r>
    </w:p>
    <w:p w14:paraId="2D9D521E" w14:textId="0D4FFC27" w:rsidR="00AC12E3" w:rsidRDefault="00AC12E3" w:rsidP="00B65CCF">
      <w:r>
        <w:t xml:space="preserve">Here is some information about our planned </w:t>
      </w:r>
      <w:proofErr w:type="spellStart"/>
      <w:r>
        <w:t>programme</w:t>
      </w:r>
      <w:proofErr w:type="spellEnd"/>
      <w:r>
        <w:t xml:space="preserve"> this year:</w:t>
      </w:r>
    </w:p>
    <w:p w14:paraId="3462FD60" w14:textId="21BA1B2F" w:rsidR="00AC12E3" w:rsidRDefault="00AC12E3" w:rsidP="00AC12E3">
      <w:pPr>
        <w:pStyle w:val="ListParagraph"/>
        <w:numPr>
          <w:ilvl w:val="0"/>
          <w:numId w:val="1"/>
        </w:numPr>
      </w:pPr>
      <w:r>
        <w:t xml:space="preserve">Type of device: </w:t>
      </w:r>
      <w:r w:rsidRPr="00AC12E3">
        <w:rPr>
          <w:i/>
          <w:iCs/>
          <w:u w:val="single"/>
        </w:rPr>
        <w:t>_____(</w:t>
      </w:r>
      <w:proofErr w:type="spellStart"/>
      <w:r w:rsidRPr="00AC12E3">
        <w:rPr>
          <w:i/>
          <w:iCs/>
          <w:u w:val="single"/>
        </w:rPr>
        <w:t>ie</w:t>
      </w:r>
      <w:proofErr w:type="spellEnd"/>
      <w:r w:rsidRPr="00AC12E3">
        <w:rPr>
          <w:i/>
          <w:iCs/>
          <w:u w:val="single"/>
        </w:rPr>
        <w:t xml:space="preserve"> Hunter Bird Scarer)__________________________</w:t>
      </w:r>
    </w:p>
    <w:p w14:paraId="4496540C" w14:textId="77777777" w:rsidR="00AC12E3" w:rsidRDefault="00AC12E3" w:rsidP="00AC12E3">
      <w:pPr>
        <w:pStyle w:val="ListParagraph"/>
      </w:pPr>
    </w:p>
    <w:p w14:paraId="1D5620DE" w14:textId="110D925B" w:rsidR="00AC12E3" w:rsidRDefault="00AC12E3" w:rsidP="00AC12E3">
      <w:pPr>
        <w:pStyle w:val="ListParagraph"/>
        <w:numPr>
          <w:ilvl w:val="0"/>
          <w:numId w:val="1"/>
        </w:numPr>
      </w:pPr>
      <w:r>
        <w:t xml:space="preserve">Expected duration of use: </w:t>
      </w:r>
      <w:r w:rsidRPr="00AC12E3">
        <w:rPr>
          <w:i/>
          <w:iCs/>
          <w:u w:val="single"/>
        </w:rPr>
        <w:t>___(15 August – 30 September)______________</w:t>
      </w:r>
    </w:p>
    <w:p w14:paraId="03F63EAC" w14:textId="77777777" w:rsidR="00AC12E3" w:rsidRDefault="00AC12E3" w:rsidP="00AC12E3">
      <w:pPr>
        <w:pStyle w:val="ListParagraph"/>
      </w:pPr>
    </w:p>
    <w:p w14:paraId="11E47201" w14:textId="7169FA13" w:rsidR="00AC12E3" w:rsidRDefault="00AC12E3" w:rsidP="00AC12E3">
      <w:pPr>
        <w:pStyle w:val="ListParagraph"/>
        <w:numPr>
          <w:ilvl w:val="0"/>
          <w:numId w:val="1"/>
        </w:numPr>
      </w:pPr>
      <w:r>
        <w:t xml:space="preserve">Times of day when you may hear the audible bird scaring device: </w:t>
      </w:r>
      <w:r w:rsidRPr="00AC12E3">
        <w:rPr>
          <w:i/>
          <w:iCs/>
          <w:u w:val="single"/>
        </w:rPr>
        <w:t>_____(intermittently from 30 minutes before dawn to sunset)______</w:t>
      </w:r>
    </w:p>
    <w:p w14:paraId="13B409BF" w14:textId="77777777" w:rsidR="00AC12E3" w:rsidRDefault="00AC12E3" w:rsidP="00B65CCF"/>
    <w:p w14:paraId="1915250A" w14:textId="06534571" w:rsidR="00AC12E3" w:rsidRDefault="00AC12E3" w:rsidP="00B65CCF">
      <w:pPr>
        <w:rPr>
          <w:u w:val="single"/>
        </w:rPr>
      </w:pPr>
      <w:r>
        <w:t xml:space="preserve">If you have any questions or concerns about the audible bird scaring device, please contact:  </w:t>
      </w:r>
      <w:r w:rsidRPr="00AC12E3">
        <w:rPr>
          <w:i/>
          <w:iCs/>
          <w:u w:val="single"/>
        </w:rPr>
        <w:t>name, number</w:t>
      </w:r>
      <w:r>
        <w:rPr>
          <w:u w:val="single"/>
        </w:rPr>
        <w:t>______________________________________________</w:t>
      </w:r>
    </w:p>
    <w:p w14:paraId="49933913" w14:textId="77777777" w:rsidR="00AC12E3" w:rsidRDefault="00AC12E3" w:rsidP="00B65CCF">
      <w:pPr>
        <w:rPr>
          <w:u w:val="single"/>
        </w:rPr>
      </w:pPr>
    </w:p>
    <w:p w14:paraId="4026BF02" w14:textId="493308F0" w:rsidR="00AC12E3" w:rsidRDefault="00AC12E3" w:rsidP="00B65CCF">
      <w:r>
        <w:t xml:space="preserve">Thank-you, </w:t>
      </w:r>
    </w:p>
    <w:p w14:paraId="56B26B45" w14:textId="77777777" w:rsidR="00AC12E3" w:rsidRDefault="00AC12E3" w:rsidP="00B65CCF"/>
    <w:p w14:paraId="1A68CF94" w14:textId="5FEA57ED" w:rsidR="00B65CCF" w:rsidRPr="00AC12E3" w:rsidRDefault="00AC12E3">
      <w:pPr>
        <w:rPr>
          <w:i/>
          <w:iCs/>
          <w:lang w:val="en-NZ"/>
        </w:rPr>
      </w:pPr>
      <w:r w:rsidRPr="00AC12E3">
        <w:rPr>
          <w:i/>
          <w:iCs/>
        </w:rPr>
        <w:t>Signature</w:t>
      </w:r>
    </w:p>
    <w:sectPr w:rsidR="00B65CCF" w:rsidRPr="00AC1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C99"/>
    <w:multiLevelType w:val="hybridMultilevel"/>
    <w:tmpl w:val="333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CF"/>
    <w:rsid w:val="00635E4D"/>
    <w:rsid w:val="00AC12E3"/>
    <w:rsid w:val="00B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E619"/>
  <w15:chartTrackingRefBased/>
  <w15:docId w15:val="{F77DADCB-ED13-40CD-A1F9-5371DEB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5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obal Extension Project Document" ma:contentTypeID="0x010100BD80C5A6E3BE6B41A2427F16147D47A4000E4000DD5E614016A8D990ED8E9682EE0500068B64A94C3AA94FA07BA436969FA740" ma:contentTypeVersion="43" ma:contentTypeDescription="" ma:contentTypeScope="" ma:versionID="86b015a7186811091a73e38752e597aa">
  <xsd:schema xmlns:xsd="http://www.w3.org/2001/XMLSchema" xmlns:xs="http://www.w3.org/2001/XMLSchema" xmlns:p="http://schemas.microsoft.com/office/2006/metadata/properties" xmlns:ns2="11ceafb5-5da8-4da7-bf55-fe6ec3cb858f" targetNamespace="http://schemas.microsoft.com/office/2006/metadata/properties" ma:root="true" ma:fieldsID="b3390fb39b1603a8213526829af3d066" ns2:_="">
    <xsd:import namespace="11ceafb5-5da8-4da7-bf55-fe6ec3cb858f"/>
    <xsd:element name="properties">
      <xsd:complexType>
        <xsd:sequence>
          <xsd:element name="documentManagement">
            <xsd:complexType>
              <xsd:all>
                <xsd:element ref="ns2:SolarAuthor" minOccurs="0"/>
                <xsd:element ref="ns2:SolarReviewDate" minOccurs="0"/>
                <xsd:element ref="ns2:SolarExpiryDate" minOccurs="0"/>
                <xsd:element ref="ns2:SolarOwner1" minOccurs="0"/>
                <xsd:element ref="ns2:DocumentStatus" minOccurs="0"/>
                <xsd:element ref="ns2:LastReviewedDate" minOccurs="0"/>
                <xsd:element ref="ns2:PublicationAuthor" minOccurs="0"/>
                <xsd:element ref="ns2:ResourceType" minOccurs="0"/>
                <xsd:element ref="ns2:ProjectEventID" minOccurs="0"/>
                <xsd:element ref="ns2:ProjectEventOwner" minOccurs="0"/>
                <xsd:element ref="ns2:ProjectEventType" minOccurs="0"/>
                <xsd:element ref="ns2:PublicationYear" minOccurs="0"/>
                <xsd:element ref="ns2:ia87272696974ebb950bf25d31dedeaa" minOccurs="0"/>
                <xsd:element ref="ns2:bd6cf8cfe18340458fdd3d2db43b49c4" minOccurs="0"/>
                <xsd:element ref="ns2:b3f30145769e4ec8be6d6b937e456a76" minOccurs="0"/>
                <xsd:element ref="ns2:ga10ba38f92c4e80ac8dbdca0c4b8e70" minOccurs="0"/>
                <xsd:element ref="ns2:TaxCatchAllLabel" minOccurs="0"/>
                <xsd:element ref="ns2:b0a164973be64939b84ad0d071ae6629" minOccurs="0"/>
                <xsd:element ref="ns2:ifd31b9d01384da3a2c29a89e9407e7a" minOccurs="0"/>
                <xsd:element ref="ns2:peb2729aa06a4162b5819fa9576349d8" minOccurs="0"/>
                <xsd:element ref="ns2:b642828c4bd748f98225c48c3b0e5405" minOccurs="0"/>
                <xsd:element ref="ns2:TaxCatchAll" minOccurs="0"/>
                <xsd:element ref="ns2:b0b8baf083cf4484b5e734dffd812381" minOccurs="0"/>
                <xsd:element ref="ns2:DocumentSet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afb5-5da8-4da7-bf55-fe6ec3cb858f" elementFormDefault="qualified">
    <xsd:import namespace="http://schemas.microsoft.com/office/2006/documentManagement/types"/>
    <xsd:import namespace="http://schemas.microsoft.com/office/infopath/2007/PartnerControls"/>
    <xsd:element name="SolarAuthor" ma:index="6" nillable="true" ma:displayName="Author" ma:description="Please specify the author of the content" ma:SharePointGroup="0" ma:internalName="Solar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larReviewDate" ma:index="7" nillable="true" ma:displayName="Review Date" ma:description="Please enter the date when this item should next be reviewed by (e.g. 1 year from today)." ma:format="DateOnly" ma:internalName="SolarReviewDate" ma:readOnly="false">
      <xsd:simpleType>
        <xsd:restriction base="dms:DateTime"/>
      </xsd:simpleType>
    </xsd:element>
    <xsd:element name="SolarExpiryDate" ma:index="8" nillable="true" ma:displayName="Expiry Date" ma:description="Please enter the date when this item will expire (e.g. 7 year from today)." ma:format="DateOnly" ma:internalName="SolarExpiryDate" ma:readOnly="false">
      <xsd:simpleType>
        <xsd:restriction base="dms:DateTime"/>
      </xsd:simpleType>
    </xsd:element>
    <xsd:element name="SolarOwner1" ma:index="9" nillable="true" ma:displayName="Document Owner" ma:list="UserInfo" ma:SharePointGroup="0" ma:internalName="SolarOwner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10" nillable="true" ma:displayName="Document Status" ma:format="Dropdown" ma:internalName="DocumentStatus">
      <xsd:simpleType>
        <xsd:restriction base="dms:Choice">
          <xsd:enumeration value="Draft"/>
          <xsd:enumeration value="Final for printing"/>
          <xsd:enumeration value="Publishing"/>
          <xsd:enumeration value="For Review"/>
        </xsd:restriction>
      </xsd:simpleType>
    </xsd:element>
    <xsd:element name="LastReviewedDate" ma:index="12" nillable="true" ma:displayName="Last Reviewed Date" ma:format="DateOnly" ma:internalName="LastReviewedDate">
      <xsd:simpleType>
        <xsd:restriction base="dms:DateTime"/>
      </xsd:simpleType>
    </xsd:element>
    <xsd:element name="PublicationAuthor" ma:index="13" nillable="true" ma:displayName="Publication Author" ma:internalName="PublicationAuthor">
      <xsd:simpleType>
        <xsd:restriction base="dms:Text">
          <xsd:maxLength value="255"/>
        </xsd:restriction>
      </xsd:simpleType>
    </xsd:element>
    <xsd:element name="ResourceType" ma:index="16" nillable="true" ma:displayName="GET Resource Type" ma:format="Dropdown" ma:internalName="ResourceType">
      <xsd:simpleType>
        <xsd:restriction base="dms:Choice">
          <xsd:enumeration value="Kiwiflier"/>
          <xsd:enumeration value="KiwiTech Bulletin"/>
          <xsd:enumeration value="KiwiBasics"/>
          <xsd:enumeration value="Kiwifruit Journal"/>
          <xsd:enumeration value="Need to Know"/>
          <xsd:enumeration value="Trial Summary"/>
          <xsd:enumeration value="Research Summary"/>
          <xsd:enumeration value="Case Studies"/>
        </xsd:restriction>
      </xsd:simpleType>
    </xsd:element>
    <xsd:element name="ProjectEventID" ma:index="18" nillable="true" ma:displayName="Project or Event ID" ma:default="set up in progress" ma:internalName="ProjectEventID">
      <xsd:simpleType>
        <xsd:restriction base="dms:Text">
          <xsd:maxLength value="255"/>
        </xsd:restriction>
      </xsd:simpleType>
    </xsd:element>
    <xsd:element name="ProjectEventOwner" ma:index="19" nillable="true" ma:displayName="Owner" ma:format="Dropdown" ma:indexed="true" ma:list="UserInfo" ma:SharePointGroup="0" ma:internalName="ProjectEv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EventType" ma:index="20" nillable="true" ma:displayName="Project or Event Type" ma:format="Dropdown" ma:internalName="ProjectEventType">
      <xsd:simpleType>
        <xsd:restriction base="dms:Choice">
          <xsd:enumeration value="Project"/>
          <xsd:enumeration value="Field Day"/>
          <xsd:enumeration value="Workshop"/>
          <xsd:enumeration value="Grower Discussion / Focus Group"/>
          <xsd:enumeration value="Industry Meeting / Update"/>
          <xsd:enumeration value="Webinar"/>
          <xsd:enumeration value="Technical Forum"/>
          <xsd:enumeration value="Trial"/>
          <xsd:enumeration value="Data Insight"/>
          <xsd:enumeration value="Other"/>
        </xsd:restriction>
      </xsd:simpleType>
    </xsd:element>
    <xsd:element name="PublicationYear" ma:index="21" nillable="true" ma:displayName="Year" ma:description="What year was this trial done?" ma:internalName="PublicationYear">
      <xsd:simpleType>
        <xsd:restriction base="dms:Text">
          <xsd:maxLength value="255"/>
        </xsd:restriction>
      </xsd:simpleType>
    </xsd:element>
    <xsd:element name="ia87272696974ebb950bf25d31dedeaa" ma:index="22" nillable="true" ma:taxonomy="true" ma:internalName="ia87272696974ebb950bf25d31dedeaa" ma:taxonomyFieldName="GlobalExtensionsKeyWords" ma:displayName="GET Keywords" ma:default="" ma:fieldId="{2a872726-9697-4ebb-950b-f25d31dedeaa}" ma:taxonomyMulti="true" ma:sspId="d3d1547a-bedc-429e-855f-997d4b43c289" ma:termSetId="dd1ec15a-1703-49f6-8fef-89d30110011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6cf8cfe18340458fdd3d2db43b49c4" ma:index="24" nillable="true" ma:taxonomy="true" ma:internalName="bd6cf8cfe18340458fdd3d2db43b49c4" ma:taxonomyFieldName="SolarOrganisation" ma:displayName="Organisation" ma:default="2;#Zespri|3e20acf3-cd56-450c-9a24-6d2253261356" ma:fieldId="{bd6cf8cf-e183-4045-8fdd-3d2db43b49c4}" ma:sspId="d3d1547a-bedc-429e-855f-997d4b43c289" ma:termSetId="e7de7b02-cdba-4ed3-bf87-c3b75f7bc3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f30145769e4ec8be6d6b937e456a76" ma:index="26" ma:taxonomy="true" ma:internalName="b3f30145769e4ec8be6d6b937e456a76" ma:taxonomyFieldName="SolarLocation" ma:displayName="Location" ma:default="1;#New Zealand|33a358c1-14a9-4fc9-9998-621a843d2b45" ma:fieldId="{b3f30145-769e-4ec8-be6d-6b937e456a76}" ma:taxonomyMulti="true" ma:sspId="d3d1547a-bedc-429e-855f-997d4b43c289" ma:termSetId="599ca87a-e4db-44b0-bc8b-280213e30d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10ba38f92c4e80ac8dbdca0c4b8e70" ma:index="27" nillable="true" ma:taxonomy="true" ma:internalName="ga10ba38f92c4e80ac8dbdca0c4b8e70" ma:taxonomyFieldName="GrowthStage" ma:displayName="Growth Stage" ma:default="" ma:fieldId="{0a10ba38-f92c-4e80-ac8d-bdca0c4b8e70}" ma:taxonomyMulti="true" ma:sspId="d3d1547a-bedc-429e-855f-997d4b43c289" ma:termSetId="4589bc6c-939c-4531-9e77-5c0f4c149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hidden="true" ma:list="{7685f1da-f589-4121-a5f7-0dc433d5a980}" ma:internalName="TaxCatchAllLabel" ma:readOnly="true" ma:showField="CatchAllDataLabel" ma:web="a91feb61-aea6-4c23-8154-2d248d87d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a164973be64939b84ad0d071ae6629" ma:index="30" nillable="true" ma:taxonomy="true" ma:internalName="b0a164973be64939b84ad0d071ae6629" ma:taxonomyFieldName="SolarOrchardCategory" ma:displayName="Orchard Category" ma:default="" ma:fieldId="{b0a16497-3be6-4939-b84a-d0d071ae6629}" ma:taxonomyMulti="true" ma:sspId="d3d1547a-bedc-429e-855f-997d4b43c289" ma:termSetId="39f3e268-c4f3-481e-ad96-16cba19862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d31b9d01384da3a2c29a89e9407e7a" ma:index="31" ma:taxonomy="true" ma:internalName="ifd31b9d01384da3a2c29a89e9407e7a" ma:taxonomyFieldName="SolarDepartment" ma:displayName="Department" ma:default="4;#All|c34a68e2-6710-417b-8546-80400a83987a" ma:fieldId="{2fd31b9d-0138-4da3-a2c2-9a89e9407e7a}" ma:taxonomyMulti="true" ma:sspId="d3d1547a-bedc-429e-855f-997d4b43c289" ma:termSetId="51f918a1-c518-4c18-99a2-000b05c938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b2729aa06a4162b5819fa9576349d8" ma:index="33" nillable="true" ma:taxonomy="true" ma:internalName="peb2729aa06a4162b5819fa9576349d8" ma:taxonomyFieldName="SolarOrchardKeyword" ma:displayName="Orchard Keyword" ma:default="" ma:fieldId="{9eb2729a-a06a-4162-b581-9fa9576349d8}" ma:taxonomyMulti="true" ma:sspId="d3d1547a-bedc-429e-855f-997d4b43c289" ma:termSetId="133e6fe5-f46a-4fad-9fd1-a7731484b11d" ma:anchorId="0cf74227-fb1e-48fa-b619-3d6d6d67058b" ma:open="false" ma:isKeyword="false">
      <xsd:complexType>
        <xsd:sequence>
          <xsd:element ref="pc:Terms" minOccurs="0" maxOccurs="1"/>
        </xsd:sequence>
      </xsd:complexType>
    </xsd:element>
    <xsd:element name="b642828c4bd748f98225c48c3b0e5405" ma:index="36" ma:taxonomy="true" ma:internalName="b642828c4bd748f98225c48c3b0e5405" ma:taxonomyFieldName="SolarDocumentType" ma:displayName="Document Type" ma:default="1;#Information|8d7fd696-cd16-46b7-85a3-05f203c26b60" ma:fieldId="{b642828c-4bd7-48f9-8225-c48c3b0e5405}" ma:sspId="d3d1547a-bedc-429e-855f-997d4b43c289" ma:termSetId="d47cdce7-c225-447f-abea-588b39dba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7685f1da-f589-4121-a5f7-0dc433d5a980}" ma:internalName="TaxCatchAll" ma:showField="CatchAllData" ma:web="a91feb61-aea6-4c23-8154-2d248d87d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b8baf083cf4484b5e734dffd812381" ma:index="38" nillable="true" ma:taxonomy="true" ma:internalName="b0b8baf083cf4484b5e734dffd812381" ma:taxonomyFieldName="WorkstreamTerms" ma:displayName="Workstream" ma:default="" ma:fieldId="{b0b8baf0-83cf-4484-b5e7-34dffd812381}" ma:sspId="d3d1547a-bedc-429e-855f-997d4b43c289" ma:termSetId="6002b94c-3200-4e38-b98b-7a230175fe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etLink" ma:index="40" nillable="true" ma:displayName="Original Location" ma:description="Document Set Link- used to link to original Document Set" ma:format="Hyperlink" ma:internalName="DocumentS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3d1547a-bedc-429e-855f-997d4b43c289" ContentTypeId="0x010100BD80C5A6E3BE6B41A2427F16147D47A4000E4000DD5E614016A8D990ED8E9682EE0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arExpiryDate xmlns="11ceafb5-5da8-4da7-bf55-fe6ec3cb858f" xsi:nil="true"/>
    <ProjectEventOwner xmlns="11ceafb5-5da8-4da7-bf55-fe6ec3cb858f">
      <UserInfo>
        <DisplayName/>
        <AccountId xsi:nil="true"/>
        <AccountType/>
      </UserInfo>
    </ProjectEventOwner>
    <b0a164973be64939b84ad0d071ae6629 xmlns="11ceafb5-5da8-4da7-bf55-fe6ec3cb858f">
      <Terms xmlns="http://schemas.microsoft.com/office/infopath/2007/PartnerControls"/>
    </b0a164973be64939b84ad0d071ae6629>
    <LastReviewedDate xmlns="11ceafb5-5da8-4da7-bf55-fe6ec3cb858f" xsi:nil="true"/>
    <ProjectEventID xmlns="11ceafb5-5da8-4da7-bf55-fe6ec3cb858f">set up in progress</ProjectEventID>
    <ia87272696974ebb950bf25d31dedeaa xmlns="11ceafb5-5da8-4da7-bf55-fe6ec3cb858f">
      <Terms xmlns="http://schemas.microsoft.com/office/infopath/2007/PartnerControls"/>
    </ia87272696974ebb950bf25d31dedeaa>
    <TaxCatchAll xmlns="11ceafb5-5da8-4da7-bf55-fe6ec3cb858f">
      <Value>5</Value>
      <Value>2</Value>
      <Value>1</Value>
      <Value>126</Value>
    </TaxCatchAll>
    <SolarReviewDate xmlns="11ceafb5-5da8-4da7-bf55-fe6ec3cb858f" xsi:nil="true"/>
    <ProjectEventType xmlns="11ceafb5-5da8-4da7-bf55-fe6ec3cb858f" xsi:nil="true"/>
    <PublicationYear xmlns="11ceafb5-5da8-4da7-bf55-fe6ec3cb858f" xsi:nil="true"/>
    <DocumentSetLink xmlns="11ceafb5-5da8-4da7-bf55-fe6ec3cb858f">
      <Url xsi:nil="true"/>
      <Description xsi:nil="true"/>
    </DocumentSetLink>
    <b3f30145769e4ec8be6d6b937e456a76 xmlns="11ceafb5-5da8-4da7-bf55-fe6ec3cb85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Zealand</TermName>
          <TermId xmlns="http://schemas.microsoft.com/office/infopath/2007/PartnerControls">33a358c1-14a9-4fc9-9998-621a843d2b45</TermId>
        </TermInfo>
      </Terms>
    </b3f30145769e4ec8be6d6b937e456a76>
    <ResourceType xmlns="11ceafb5-5da8-4da7-bf55-fe6ec3cb858f" xsi:nil="true"/>
    <SolarAuthor xmlns="11ceafb5-5da8-4da7-bf55-fe6ec3cb858f">
      <UserInfo>
        <DisplayName/>
        <AccountId xsi:nil="true"/>
        <AccountType/>
      </UserInfo>
    </SolarAuthor>
    <PublicationAuthor xmlns="11ceafb5-5da8-4da7-bf55-fe6ec3cb858f" xsi:nil="true"/>
    <b642828c4bd748f98225c48c3b0e5405 xmlns="11ceafb5-5da8-4da7-bf55-fe6ec3cb85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8d7fd696-cd16-46b7-85a3-05f203c26b60</TermId>
        </TermInfo>
      </Terms>
    </b642828c4bd748f98225c48c3b0e5405>
    <DocumentStatus xmlns="11ceafb5-5da8-4da7-bf55-fe6ec3cb858f" xsi:nil="true"/>
    <bd6cf8cfe18340458fdd3d2db43b49c4 xmlns="11ceafb5-5da8-4da7-bf55-fe6ec3cb85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Zespri</TermName>
          <TermId xmlns="http://schemas.microsoft.com/office/infopath/2007/PartnerControls">3e20acf3-cd56-450c-9a24-6d2253261356</TermId>
        </TermInfo>
      </Terms>
    </bd6cf8cfe18340458fdd3d2db43b49c4>
    <ifd31b9d01384da3a2c29a89e9407e7a xmlns="11ceafb5-5da8-4da7-bf55-fe6ec3cb85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Extension</TermName>
          <TermId xmlns="http://schemas.microsoft.com/office/infopath/2007/PartnerControls">f5f9f699-2146-4a6c-9ae0-0cf3497d0248</TermId>
        </TermInfo>
      </Terms>
    </ifd31b9d01384da3a2c29a89e9407e7a>
    <ga10ba38f92c4e80ac8dbdca0c4b8e70 xmlns="11ceafb5-5da8-4da7-bf55-fe6ec3cb858f">
      <Terms xmlns="http://schemas.microsoft.com/office/infopath/2007/PartnerControls"/>
    </ga10ba38f92c4e80ac8dbdca0c4b8e70>
    <peb2729aa06a4162b5819fa9576349d8 xmlns="11ceafb5-5da8-4da7-bf55-fe6ec3cb858f">
      <Terms xmlns="http://schemas.microsoft.com/office/infopath/2007/PartnerControls"/>
    </peb2729aa06a4162b5819fa9576349d8>
    <b0b8baf083cf4484b5e734dffd812381 xmlns="11ceafb5-5da8-4da7-bf55-fe6ec3cb858f">
      <Terms xmlns="http://schemas.microsoft.com/office/infopath/2007/PartnerControls"/>
    </b0b8baf083cf4484b5e734dffd812381>
    <SolarOwner1 xmlns="11ceafb5-5da8-4da7-bf55-fe6ec3cb858f">
      <UserInfo>
        <DisplayName/>
        <AccountId xsi:nil="true"/>
        <AccountType/>
      </UserInfo>
    </SolarOwner1>
  </documentManagement>
</p:properties>
</file>

<file path=customXml/itemProps1.xml><?xml version="1.0" encoding="utf-8"?>
<ds:datastoreItem xmlns:ds="http://schemas.openxmlformats.org/officeDocument/2006/customXml" ds:itemID="{9CD562DA-30F0-4703-A415-F16F6AC3A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eafb5-5da8-4da7-bf55-fe6ec3cb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BFF47-3542-4C84-90A5-B6AD5C31BB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2B2500B-0A84-4270-A79D-2EE05B7AC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2838B-F30E-479C-9FA1-B62FA8984031}">
  <ds:schemaRefs>
    <ds:schemaRef ds:uri="11ceafb5-5da8-4da7-bf55-fe6ec3cb858f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Robinson</dc:creator>
  <cp:keywords/>
  <dc:description/>
  <cp:lastModifiedBy>Christina Robinson</cp:lastModifiedBy>
  <cp:revision>1</cp:revision>
  <dcterms:created xsi:type="dcterms:W3CDTF">2024-08-01T03:42:00Z</dcterms:created>
  <dcterms:modified xsi:type="dcterms:W3CDTF">2024-08-01T04:03:00Z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0x010100BD80C5A6E3BE6B41A2427F16147D47A4000E4000DD5E614016A8D990ED8E9682EE0500068B64A94C3AA94FA07BA436969FA740</vt:lpwstr>
  </property>
  <property fmtid="{D5CDD505-2E9C-101B-9397-08002B2CF9AE}" pid="3" name="GlobalExtensionsKeyWords">
    <vt:lpwstr/>
  </property>
  <property fmtid="{D5CDD505-2E9C-101B-9397-08002B2CF9AE}" pid="4" name="SolarOrchardKeyword">
    <vt:lpwstr/>
  </property>
  <property fmtid="{D5CDD505-2E9C-101B-9397-08002B2CF9AE}" pid="5" name="SolarOrchardCategory">
    <vt:lpwstr/>
  </property>
  <property fmtid="{D5CDD505-2E9C-101B-9397-08002B2CF9AE}" pid="6" name="SolarDocumentType">
    <vt:lpwstr>1;#Information|8d7fd696-cd16-46b7-85a3-05f203c26b60</vt:lpwstr>
  </property>
  <property fmtid="{D5CDD505-2E9C-101B-9397-08002B2CF9AE}" pid="7" name="SolarDepartment">
    <vt:lpwstr>5;#Global Extension|f5f9f699-2146-4a6c-9ae0-0cf3497d0248</vt:lpwstr>
  </property>
  <property fmtid="{D5CDD505-2E9C-101B-9397-08002B2CF9AE}" pid="8" name="SolarOrganisation">
    <vt:lpwstr>2;#Zespri|3e20acf3-cd56-450c-9a24-6d2253261356</vt:lpwstr>
  </property>
  <property fmtid="{D5CDD505-2E9C-101B-9397-08002B2CF9AE}" pid="9" name="WorkstreamTerms">
    <vt:lpwstr/>
  </property>
  <property fmtid="{D5CDD505-2E9C-101B-9397-08002B2CF9AE}" pid="10" name="SolarLocation">
    <vt:lpwstr>126;#New Zealand|33a358c1-14a9-4fc9-9998-621a843d2b45</vt:lpwstr>
  </property>
  <property fmtid="{D5CDD505-2E9C-101B-9397-08002B2CF9AE}" pid="11" name="GrowthStage">
    <vt:lpwstr/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